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011234" w:rsidRPr="004C787A" w:rsidRDefault="00011234" w:rsidP="00011234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011234" w:rsidRPr="004C787A" w:rsidRDefault="00011234" w:rsidP="00011234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ТОВ «ГТО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011234" w:rsidRPr="004C787A" w:rsidRDefault="00011234" w:rsidP="00011234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(</w:t>
      </w:r>
      <w:r w:rsidRPr="004C787A">
        <w:rPr>
          <w:rFonts w:ascii="Cambria" w:hAnsi="Cambria" w:cs="Calibri"/>
          <w:lang w:val="uk-UA"/>
        </w:rPr>
        <w:t>ліцензія №</w:t>
      </w:r>
      <w:r w:rsidRPr="00346E44">
        <w:rPr>
          <w:lang w:val="uk-UA"/>
        </w:rPr>
        <w:t xml:space="preserve"> </w:t>
      </w:r>
      <w:r w:rsidRPr="00B1633E">
        <w:rPr>
          <w:rFonts w:ascii="Cambria" w:hAnsi="Cambria" w:cs="Calibri"/>
          <w:lang w:val="uk-UA"/>
        </w:rPr>
        <w:t>АВ 566624</w:t>
      </w:r>
      <w:r>
        <w:rPr>
          <w:rFonts w:ascii="Cambria" w:hAnsi="Cambria" w:cs="Calibri"/>
          <w:lang w:val="uk-UA"/>
        </w:rPr>
        <w:t xml:space="preserve"> </w:t>
      </w:r>
      <w:r w:rsidRPr="004C787A">
        <w:rPr>
          <w:rFonts w:ascii="Cambria" w:hAnsi="Cambria" w:cs="Calibri"/>
          <w:lang w:val="uk-UA"/>
        </w:rPr>
        <w:t xml:space="preserve">від </w:t>
      </w:r>
      <w:r>
        <w:rPr>
          <w:rFonts w:ascii="Cambria" w:hAnsi="Cambria" w:cs="Calibri"/>
          <w:lang w:val="uk-UA"/>
        </w:rPr>
        <w:t>08/04/2011</w:t>
      </w:r>
      <w:r w:rsidRPr="004C787A">
        <w:rPr>
          <w:rFonts w:ascii="Cambria" w:hAnsi="Cambria" w:cs="Calibri"/>
          <w:lang w:val="uk-UA"/>
        </w:rPr>
        <w:t xml:space="preserve">року., </w:t>
      </w:r>
    </w:p>
    <w:p w:rsidR="00011234" w:rsidRPr="004C787A" w:rsidRDefault="00011234" w:rsidP="00011234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>видана Міністерством економічного розвитку і торгівлі</w:t>
      </w:r>
      <w:r>
        <w:rPr>
          <w:rFonts w:ascii="Cambria" w:hAnsi="Cambria" w:cs="Calibri"/>
          <w:lang w:val="uk-UA"/>
        </w:rPr>
        <w:t>)</w:t>
      </w:r>
      <w:r w:rsidRPr="004C787A">
        <w:rPr>
          <w:rFonts w:ascii="Cambria" w:hAnsi="Cambria" w:cs="Calibri"/>
          <w:lang w:val="uk-UA"/>
        </w:rPr>
        <w:t xml:space="preserve">, </w:t>
      </w:r>
    </w:p>
    <w:p w:rsidR="00011234" w:rsidRPr="004C787A" w:rsidRDefault="00011234" w:rsidP="00011234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</w:t>
      </w:r>
      <w:bookmarkStart w:id="0" w:name="_GoBack"/>
      <w:bookmarkEnd w:id="0"/>
      <w:r w:rsidRPr="004C787A">
        <w:rPr>
          <w:rFonts w:ascii="Cambria" w:hAnsi="Cambria" w:cs="Calibri"/>
          <w:lang w:val="uk-UA"/>
        </w:rPr>
        <w:t>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011234" w:rsidRPr="004C787A" w:rsidRDefault="00011234" w:rsidP="00011234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 xml:space="preserve">, м. Київ, </w:t>
      </w:r>
      <w:proofErr w:type="spellStart"/>
      <w:r w:rsidRPr="004C787A">
        <w:rPr>
          <w:rFonts w:ascii="Cambria" w:hAnsi="Cambria" w:cs="Calibri"/>
          <w:lang w:val="uk-UA"/>
        </w:rPr>
        <w:t>вул.</w:t>
      </w:r>
      <w:r>
        <w:rPr>
          <w:rFonts w:ascii="Cambria" w:hAnsi="Cambria" w:cs="Calibri"/>
          <w:lang w:val="uk-UA"/>
        </w:rPr>
        <w:t>Рибальська</w:t>
      </w:r>
      <w:proofErr w:type="spellEnd"/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011234" w:rsidRPr="004C787A" w:rsidRDefault="00011234" w:rsidP="00011234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>
        <w:rPr>
          <w:rFonts w:ascii="Cambria" w:hAnsi="Cambria" w:cs="Calibri"/>
          <w:lang w:val="uk-UA"/>
        </w:rPr>
        <w:t>33151628</w:t>
      </w:r>
    </w:p>
    <w:p w:rsidR="00011234" w:rsidRPr="004C787A" w:rsidRDefault="00011234" w:rsidP="0001123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1234" w:rsidRPr="004C787A" w:rsidRDefault="00011234" w:rsidP="0001123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1234" w:rsidRPr="004C787A" w:rsidRDefault="00011234" w:rsidP="0001123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1234" w:rsidRPr="004C787A" w:rsidRDefault="00011234" w:rsidP="0001123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№______________</w:t>
      </w:r>
      <w:r w:rsidRPr="00011234">
        <w:t xml:space="preserve"> </w:t>
      </w:r>
      <w:r w:rsidRPr="00224156">
        <w:rPr>
          <w:lang w:val="uk-UA"/>
        </w:rPr>
        <w:t>від «_____»______________20____р.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У зв’язку з _____________________________________________________________________________</w:t>
      </w:r>
    </w:p>
    <w:p w:rsidR="00011234" w:rsidRPr="00224156" w:rsidRDefault="00011234" w:rsidP="00011234">
      <w:pPr>
        <w:ind w:left="1416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(причина повернення: «ануляцією туру», «надлишковим перерахуванням  коштів»,  тощо)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По заявці № ________________, яка була оплачена згідно Рахунку № ___________________________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  <w:r w:rsidRPr="00224156">
        <w:rPr>
          <w:lang w:val="uk-UA"/>
        </w:rPr>
        <w:t xml:space="preserve">Від «____» ____________20____р. просить Вас здійснити повернення коштів у розмірі 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  <w:r w:rsidRPr="00224156">
        <w:rPr>
          <w:lang w:val="uk-UA"/>
        </w:rPr>
        <w:t>_____________________________________________________________________ на наші реквізити:</w:t>
      </w:r>
    </w:p>
    <w:p w:rsidR="00011234" w:rsidRPr="00224156" w:rsidRDefault="00011234" w:rsidP="00011234">
      <w:pPr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(сума прописом в гривні)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638A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2017-11-03T14:48:00Z</dcterms:created>
  <dcterms:modified xsi:type="dcterms:W3CDTF">2017-11-03T14:50:00Z</dcterms:modified>
</cp:coreProperties>
</file>